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A1" w:rsidRPr="0068493D" w:rsidRDefault="0001659F" w:rsidP="00657FA1">
      <w:pPr>
        <w:jc w:val="center"/>
        <w:rPr>
          <w:rFonts w:ascii="Times New Roman" w:hAnsi="Times New Roman"/>
          <w:sz w:val="28"/>
          <w:szCs w:val="28"/>
        </w:rPr>
      </w:pPr>
      <w:r w:rsidRPr="0068493D">
        <w:rPr>
          <w:rFonts w:ascii="Times New Roman" w:hAnsi="Times New Roman"/>
          <w:sz w:val="28"/>
          <w:szCs w:val="28"/>
        </w:rPr>
        <w:t>РОССИЙСКАЯ ФЕДЕРАЦИЯ</w:t>
      </w:r>
    </w:p>
    <w:p w:rsidR="0001659F" w:rsidRPr="0068493D" w:rsidRDefault="0001659F" w:rsidP="0001659F">
      <w:pPr>
        <w:jc w:val="center"/>
        <w:rPr>
          <w:rFonts w:ascii="Times New Roman" w:hAnsi="Times New Roman"/>
          <w:sz w:val="28"/>
          <w:szCs w:val="28"/>
        </w:rPr>
      </w:pPr>
      <w:r w:rsidRPr="0068493D">
        <w:rPr>
          <w:rFonts w:ascii="Times New Roman" w:hAnsi="Times New Roman"/>
          <w:sz w:val="28"/>
          <w:szCs w:val="28"/>
        </w:rPr>
        <w:t xml:space="preserve">АДМИНИСТРАЦИЯ ИЛАНСКОГО РАЙОНА  </w:t>
      </w:r>
    </w:p>
    <w:p w:rsidR="0001659F" w:rsidRPr="0068493D" w:rsidRDefault="0001659F" w:rsidP="0001659F">
      <w:pPr>
        <w:jc w:val="center"/>
        <w:rPr>
          <w:rFonts w:ascii="Times New Roman" w:hAnsi="Times New Roman"/>
          <w:sz w:val="28"/>
          <w:szCs w:val="28"/>
        </w:rPr>
      </w:pPr>
      <w:r w:rsidRPr="0068493D">
        <w:rPr>
          <w:rFonts w:ascii="Times New Roman" w:hAnsi="Times New Roman"/>
          <w:sz w:val="28"/>
          <w:szCs w:val="28"/>
        </w:rPr>
        <w:t>КРАСНОЯРСКОГО КРАЯ</w:t>
      </w:r>
    </w:p>
    <w:p w:rsidR="0001659F" w:rsidRPr="0068493D" w:rsidRDefault="0001659F" w:rsidP="000165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659F" w:rsidRPr="0068493D" w:rsidRDefault="0001659F" w:rsidP="0001659F">
      <w:pPr>
        <w:pStyle w:val="1"/>
        <w:rPr>
          <w:sz w:val="28"/>
          <w:szCs w:val="28"/>
        </w:rPr>
      </w:pPr>
      <w:r w:rsidRPr="0068493D">
        <w:rPr>
          <w:sz w:val="28"/>
          <w:szCs w:val="28"/>
        </w:rPr>
        <w:t>ПОСТАНОВЛЕНИЕ</w:t>
      </w:r>
    </w:p>
    <w:p w:rsidR="0001659F" w:rsidRPr="0068493D" w:rsidRDefault="0001659F" w:rsidP="00016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06" w:type="dxa"/>
        <w:tblLook w:val="0000"/>
      </w:tblPr>
      <w:tblGrid>
        <w:gridCol w:w="2963"/>
        <w:gridCol w:w="2963"/>
        <w:gridCol w:w="3680"/>
      </w:tblGrid>
      <w:tr w:rsidR="0001659F" w:rsidRPr="0068493D" w:rsidTr="00F169B9">
        <w:tc>
          <w:tcPr>
            <w:tcW w:w="2963" w:type="dxa"/>
          </w:tcPr>
          <w:p w:rsidR="0001659F" w:rsidRPr="0068493D" w:rsidRDefault="00657FA1" w:rsidP="00657FA1">
            <w:pPr>
              <w:rPr>
                <w:rFonts w:ascii="Times New Roman" w:hAnsi="Times New Roman"/>
                <w:sz w:val="28"/>
                <w:szCs w:val="28"/>
              </w:rPr>
            </w:pPr>
            <w:r w:rsidRPr="006849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963" w:type="dxa"/>
          </w:tcPr>
          <w:p w:rsidR="0001659F" w:rsidRPr="0068493D" w:rsidRDefault="0001659F" w:rsidP="00630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0" w:type="dxa"/>
          </w:tcPr>
          <w:p w:rsidR="0001659F" w:rsidRPr="0068493D" w:rsidRDefault="0001659F" w:rsidP="00630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59F" w:rsidRPr="0068493D" w:rsidTr="00F169B9">
        <w:tc>
          <w:tcPr>
            <w:tcW w:w="2963" w:type="dxa"/>
          </w:tcPr>
          <w:p w:rsidR="0001659F" w:rsidRPr="0068493D" w:rsidRDefault="00313CD9" w:rsidP="00313C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265C42" w:rsidRPr="0068493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65C42" w:rsidRPr="0068493D">
              <w:rPr>
                <w:rFonts w:ascii="Times New Roman" w:hAnsi="Times New Roman"/>
                <w:sz w:val="28"/>
                <w:szCs w:val="28"/>
              </w:rPr>
              <w:t>.202</w:t>
            </w:r>
            <w:r w:rsidR="00C845B0" w:rsidRPr="0068493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63" w:type="dxa"/>
          </w:tcPr>
          <w:p w:rsidR="0001659F" w:rsidRPr="0068493D" w:rsidRDefault="0068493D" w:rsidP="00630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493D">
              <w:rPr>
                <w:rFonts w:ascii="Times New Roman" w:hAnsi="Times New Roman"/>
                <w:sz w:val="28"/>
                <w:szCs w:val="28"/>
              </w:rPr>
              <w:t xml:space="preserve">   г. Иланский</w:t>
            </w:r>
          </w:p>
        </w:tc>
        <w:tc>
          <w:tcPr>
            <w:tcW w:w="3680" w:type="dxa"/>
          </w:tcPr>
          <w:p w:rsidR="0001659F" w:rsidRPr="0068493D" w:rsidRDefault="00657FA1" w:rsidP="00313CD9">
            <w:pPr>
              <w:rPr>
                <w:rFonts w:ascii="Times New Roman" w:hAnsi="Times New Roman"/>
                <w:sz w:val="28"/>
                <w:szCs w:val="28"/>
              </w:rPr>
            </w:pPr>
            <w:r w:rsidRPr="0068493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68493D" w:rsidRPr="0068493D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68493D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01659F" w:rsidRPr="0068493D">
              <w:rPr>
                <w:rFonts w:ascii="Times New Roman" w:hAnsi="Times New Roman"/>
                <w:sz w:val="28"/>
                <w:szCs w:val="28"/>
              </w:rPr>
              <w:t>№</w:t>
            </w:r>
            <w:r w:rsidRPr="006849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3CD9">
              <w:rPr>
                <w:rFonts w:ascii="Times New Roman" w:hAnsi="Times New Roman"/>
                <w:sz w:val="28"/>
                <w:szCs w:val="28"/>
              </w:rPr>
              <w:t>880</w:t>
            </w:r>
            <w:r w:rsidRPr="0068493D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01659F" w:rsidRPr="0068493D" w:rsidTr="00F169B9">
        <w:tc>
          <w:tcPr>
            <w:tcW w:w="9606" w:type="dxa"/>
            <w:gridSpan w:val="3"/>
          </w:tcPr>
          <w:p w:rsidR="00F972BF" w:rsidRPr="0068493D" w:rsidRDefault="00F972BF" w:rsidP="000165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2BD2" w:rsidRPr="0068493D" w:rsidRDefault="00572BD2" w:rsidP="0068493D">
            <w:pPr>
              <w:tabs>
                <w:tab w:val="left" w:pos="0"/>
                <w:tab w:val="left" w:pos="709"/>
                <w:tab w:val="left" w:pos="9356"/>
              </w:tabs>
              <w:ind w:right="-2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93D">
              <w:rPr>
                <w:rFonts w:ascii="Times New Roman" w:hAnsi="Times New Roman"/>
                <w:sz w:val="28"/>
                <w:szCs w:val="28"/>
              </w:rPr>
              <w:t>Об утвержде</w:t>
            </w:r>
            <w:r w:rsidR="007A6E1E" w:rsidRPr="0068493D">
              <w:rPr>
                <w:rFonts w:ascii="Times New Roman" w:hAnsi="Times New Roman"/>
                <w:sz w:val="28"/>
                <w:szCs w:val="28"/>
              </w:rPr>
              <w:t xml:space="preserve">нии требований к качеству услуг по погребению, предоставляемых согласно гарантированному перечню услуг по погребению </w:t>
            </w:r>
            <w:r w:rsidRPr="0068493D">
              <w:rPr>
                <w:rFonts w:ascii="Times New Roman" w:hAnsi="Times New Roman"/>
                <w:sz w:val="28"/>
                <w:szCs w:val="28"/>
              </w:rPr>
              <w:t xml:space="preserve">специализированной </w:t>
            </w:r>
            <w:r w:rsidR="00714DBA" w:rsidRPr="0068493D">
              <w:rPr>
                <w:rFonts w:ascii="Times New Roman" w:hAnsi="Times New Roman"/>
                <w:sz w:val="28"/>
                <w:szCs w:val="28"/>
              </w:rPr>
              <w:t>службы</w:t>
            </w:r>
            <w:r w:rsidRPr="0068493D">
              <w:rPr>
                <w:rFonts w:ascii="Times New Roman" w:hAnsi="Times New Roman"/>
                <w:sz w:val="28"/>
                <w:szCs w:val="28"/>
              </w:rPr>
              <w:t xml:space="preserve"> по вопросам похоронного дела на территории Иланского района Красноярского края</w:t>
            </w:r>
          </w:p>
          <w:p w:rsidR="0001659F" w:rsidRPr="0068493D" w:rsidRDefault="0001659F" w:rsidP="000C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81EFD" w:rsidRPr="0068493D" w:rsidRDefault="00BD37CB" w:rsidP="006E0625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68493D">
        <w:rPr>
          <w:rFonts w:ascii="Times New Roman" w:hAnsi="Times New Roman"/>
          <w:sz w:val="28"/>
          <w:szCs w:val="28"/>
        </w:rPr>
        <w:t xml:space="preserve">В соответствии с </w:t>
      </w:r>
      <w:r w:rsidR="00F97F64" w:rsidRPr="0068493D">
        <w:rPr>
          <w:rFonts w:ascii="Times New Roman" w:hAnsi="Times New Roman"/>
          <w:sz w:val="28"/>
          <w:szCs w:val="28"/>
        </w:rPr>
        <w:t>Федеральн</w:t>
      </w:r>
      <w:r w:rsidRPr="0068493D">
        <w:rPr>
          <w:rFonts w:ascii="Times New Roman" w:hAnsi="Times New Roman"/>
          <w:sz w:val="28"/>
          <w:szCs w:val="28"/>
        </w:rPr>
        <w:t>ым</w:t>
      </w:r>
      <w:r w:rsidR="00F97F64" w:rsidRPr="0068493D">
        <w:rPr>
          <w:rFonts w:ascii="Times New Roman" w:hAnsi="Times New Roman"/>
          <w:sz w:val="28"/>
          <w:szCs w:val="28"/>
        </w:rPr>
        <w:t xml:space="preserve"> закон</w:t>
      </w:r>
      <w:r w:rsidRPr="0068493D">
        <w:rPr>
          <w:rFonts w:ascii="Times New Roman" w:hAnsi="Times New Roman"/>
          <w:sz w:val="28"/>
          <w:szCs w:val="28"/>
        </w:rPr>
        <w:t>ом</w:t>
      </w:r>
      <w:r w:rsidR="00F97F64" w:rsidRPr="0068493D">
        <w:rPr>
          <w:rFonts w:ascii="Times New Roman" w:hAnsi="Times New Roman"/>
          <w:sz w:val="28"/>
          <w:szCs w:val="28"/>
        </w:rPr>
        <w:t xml:space="preserve"> от 12.01.1996 №</w:t>
      </w:r>
      <w:r w:rsidR="0001659F" w:rsidRPr="0068493D">
        <w:rPr>
          <w:rFonts w:ascii="Times New Roman" w:hAnsi="Times New Roman"/>
          <w:sz w:val="28"/>
          <w:szCs w:val="28"/>
        </w:rPr>
        <w:t xml:space="preserve"> </w:t>
      </w:r>
      <w:r w:rsidR="00F97F64" w:rsidRPr="0068493D">
        <w:rPr>
          <w:rFonts w:ascii="Times New Roman" w:hAnsi="Times New Roman"/>
          <w:sz w:val="28"/>
          <w:szCs w:val="28"/>
        </w:rPr>
        <w:t xml:space="preserve">8-ФЗ «О погребении и похоронном деле», </w:t>
      </w:r>
      <w:r w:rsidR="00700244" w:rsidRPr="0068493D">
        <w:rPr>
          <w:rFonts w:ascii="Times New Roman" w:hAnsi="Times New Roman"/>
          <w:sz w:val="28"/>
          <w:szCs w:val="28"/>
        </w:rPr>
        <w:t>Федеральным законом от 06.10.2023 № 131-ФЗ «Об общих принципах организации местного самоуправления в Российской Федерации»</w:t>
      </w:r>
      <w:r w:rsidR="00FD7D98" w:rsidRPr="0068493D">
        <w:rPr>
          <w:rFonts w:ascii="Times New Roman" w:hAnsi="Times New Roman"/>
          <w:sz w:val="28"/>
          <w:szCs w:val="28"/>
        </w:rPr>
        <w:t>,</w:t>
      </w:r>
      <w:r w:rsidR="00F97F64" w:rsidRPr="0068493D">
        <w:rPr>
          <w:rFonts w:ascii="Times New Roman" w:hAnsi="Times New Roman"/>
          <w:sz w:val="28"/>
          <w:szCs w:val="28"/>
        </w:rPr>
        <w:t xml:space="preserve"> руководствуясь ст.8, 32.</w:t>
      </w:r>
      <w:r w:rsidR="005C371F" w:rsidRPr="0068493D">
        <w:rPr>
          <w:rFonts w:ascii="Times New Roman" w:hAnsi="Times New Roman"/>
          <w:sz w:val="28"/>
          <w:szCs w:val="28"/>
        </w:rPr>
        <w:t>3</w:t>
      </w:r>
      <w:r w:rsidR="00F97F64" w:rsidRPr="0068493D">
        <w:rPr>
          <w:rFonts w:ascii="Times New Roman" w:hAnsi="Times New Roman"/>
          <w:sz w:val="28"/>
          <w:szCs w:val="28"/>
        </w:rPr>
        <w:t xml:space="preserve"> Устава Иланского района Красноярского края, </w:t>
      </w:r>
      <w:r w:rsidR="007A2CAB" w:rsidRPr="0068493D">
        <w:rPr>
          <w:rFonts w:ascii="Times New Roman" w:hAnsi="Times New Roman"/>
          <w:sz w:val="28"/>
          <w:szCs w:val="28"/>
        </w:rPr>
        <w:t>ПОСТАНОВЛЯЮ:</w:t>
      </w:r>
    </w:p>
    <w:p w:rsidR="006E0625" w:rsidRPr="0068493D" w:rsidRDefault="006E0625" w:rsidP="006E0625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E05C90" w:rsidRPr="0068493D" w:rsidRDefault="00EC5AFD" w:rsidP="00DF73D9">
      <w:pPr>
        <w:jc w:val="both"/>
        <w:rPr>
          <w:rFonts w:ascii="Times New Roman" w:hAnsi="Times New Roman"/>
          <w:sz w:val="28"/>
          <w:szCs w:val="28"/>
        </w:rPr>
      </w:pPr>
      <w:r w:rsidRPr="0068493D">
        <w:rPr>
          <w:rFonts w:ascii="Times New Roman" w:hAnsi="Times New Roman"/>
          <w:sz w:val="28"/>
          <w:szCs w:val="28"/>
        </w:rPr>
        <w:t xml:space="preserve">         </w:t>
      </w:r>
      <w:r w:rsidR="006E0625" w:rsidRPr="0068493D">
        <w:rPr>
          <w:rFonts w:ascii="Times New Roman" w:hAnsi="Times New Roman"/>
          <w:sz w:val="28"/>
          <w:szCs w:val="28"/>
        </w:rPr>
        <w:t>1</w:t>
      </w:r>
      <w:r w:rsidRPr="0068493D">
        <w:rPr>
          <w:rFonts w:ascii="Times New Roman" w:hAnsi="Times New Roman"/>
          <w:sz w:val="28"/>
          <w:szCs w:val="28"/>
        </w:rPr>
        <w:t>.</w:t>
      </w:r>
      <w:r w:rsidR="00FD6223" w:rsidRPr="0068493D">
        <w:rPr>
          <w:rFonts w:ascii="Times New Roman" w:hAnsi="Times New Roman"/>
          <w:sz w:val="28"/>
          <w:szCs w:val="28"/>
        </w:rPr>
        <w:t xml:space="preserve"> Утвердить </w:t>
      </w:r>
      <w:r w:rsidR="00E05C90" w:rsidRPr="0068493D">
        <w:rPr>
          <w:rFonts w:ascii="Times New Roman" w:hAnsi="Times New Roman"/>
          <w:sz w:val="28"/>
          <w:szCs w:val="28"/>
        </w:rPr>
        <w:t>согласно гарантированному перечню услуг по погребению умерших специализированной службой по вопросам похоронного дела на территории Иланского района прилагаемые:</w:t>
      </w:r>
    </w:p>
    <w:p w:rsidR="002303E7" w:rsidRPr="0068493D" w:rsidRDefault="00E05C90" w:rsidP="00DF73D9">
      <w:pPr>
        <w:jc w:val="both"/>
        <w:rPr>
          <w:rFonts w:ascii="Times New Roman" w:hAnsi="Times New Roman"/>
          <w:sz w:val="28"/>
          <w:szCs w:val="28"/>
        </w:rPr>
      </w:pPr>
      <w:r w:rsidRPr="0068493D">
        <w:rPr>
          <w:rFonts w:ascii="Times New Roman" w:hAnsi="Times New Roman"/>
          <w:sz w:val="28"/>
          <w:szCs w:val="28"/>
        </w:rPr>
        <w:t xml:space="preserve">         1.1. </w:t>
      </w:r>
      <w:r w:rsidR="00FD6223" w:rsidRPr="0068493D">
        <w:rPr>
          <w:rFonts w:ascii="Times New Roman" w:hAnsi="Times New Roman"/>
          <w:sz w:val="28"/>
          <w:szCs w:val="28"/>
        </w:rPr>
        <w:t xml:space="preserve">Требования к качеству услуг по погребению, </w:t>
      </w:r>
      <w:r w:rsidRPr="0068493D">
        <w:rPr>
          <w:rFonts w:ascii="Times New Roman" w:hAnsi="Times New Roman"/>
          <w:sz w:val="28"/>
          <w:szCs w:val="28"/>
        </w:rPr>
        <w:t xml:space="preserve">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</w:t>
      </w:r>
      <w:r w:rsidR="00FD6223" w:rsidRPr="0068493D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6E0625" w:rsidRPr="0068493D">
        <w:rPr>
          <w:rFonts w:ascii="Times New Roman" w:hAnsi="Times New Roman"/>
          <w:sz w:val="28"/>
          <w:szCs w:val="28"/>
        </w:rPr>
        <w:t>1</w:t>
      </w:r>
      <w:r w:rsidR="00FD6223" w:rsidRPr="0068493D">
        <w:rPr>
          <w:rFonts w:ascii="Times New Roman" w:hAnsi="Times New Roman"/>
          <w:sz w:val="28"/>
          <w:szCs w:val="28"/>
        </w:rPr>
        <w:t xml:space="preserve"> </w:t>
      </w:r>
      <w:r w:rsidR="00B37EFD" w:rsidRPr="0068493D">
        <w:rPr>
          <w:rFonts w:ascii="Times New Roman" w:hAnsi="Times New Roman"/>
          <w:sz w:val="28"/>
          <w:szCs w:val="28"/>
        </w:rPr>
        <w:t xml:space="preserve">к </w:t>
      </w:r>
      <w:r w:rsidR="00FD6223" w:rsidRPr="0068493D">
        <w:rPr>
          <w:rFonts w:ascii="Times New Roman" w:hAnsi="Times New Roman"/>
          <w:sz w:val="28"/>
          <w:szCs w:val="28"/>
        </w:rPr>
        <w:t>настоящему постановлению</w:t>
      </w:r>
      <w:r w:rsidR="00CB2C98" w:rsidRPr="0068493D">
        <w:rPr>
          <w:rFonts w:ascii="Times New Roman" w:hAnsi="Times New Roman"/>
          <w:sz w:val="28"/>
          <w:szCs w:val="28"/>
        </w:rPr>
        <w:t>.</w:t>
      </w:r>
    </w:p>
    <w:p w:rsidR="00EB52DC" w:rsidRPr="0068493D" w:rsidRDefault="00EB52DC" w:rsidP="00DF73D9">
      <w:pPr>
        <w:jc w:val="both"/>
        <w:rPr>
          <w:rFonts w:ascii="Times New Roman" w:hAnsi="Times New Roman"/>
          <w:sz w:val="28"/>
          <w:szCs w:val="28"/>
        </w:rPr>
      </w:pPr>
      <w:r w:rsidRPr="0068493D">
        <w:rPr>
          <w:rFonts w:ascii="Times New Roman" w:hAnsi="Times New Roman"/>
          <w:sz w:val="28"/>
          <w:szCs w:val="28"/>
        </w:rPr>
        <w:t xml:space="preserve">          1.2. </w:t>
      </w:r>
      <w:r w:rsidR="00E66DE4" w:rsidRPr="0068493D">
        <w:rPr>
          <w:rFonts w:ascii="Times New Roman" w:hAnsi="Times New Roman"/>
          <w:sz w:val="28"/>
          <w:szCs w:val="28"/>
        </w:rPr>
        <w:t>Требования к качеству услуг по погребению</w:t>
      </w:r>
      <w:r w:rsidR="002C2C31" w:rsidRPr="0068493D">
        <w:rPr>
          <w:rFonts w:ascii="Times New Roman" w:hAnsi="Times New Roman"/>
          <w:sz w:val="28"/>
          <w:szCs w:val="28"/>
        </w:rPr>
        <w:t xml:space="preserve">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согласно приложению № 2 к настоящему постановлению.</w:t>
      </w:r>
    </w:p>
    <w:p w:rsidR="005C371F" w:rsidRPr="0068493D" w:rsidRDefault="00080A1E" w:rsidP="00080A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93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E0625" w:rsidRPr="0068493D">
        <w:rPr>
          <w:rFonts w:ascii="Times New Roman" w:hAnsi="Times New Roman" w:cs="Times New Roman"/>
          <w:b w:val="0"/>
          <w:sz w:val="28"/>
          <w:szCs w:val="28"/>
        </w:rPr>
        <w:t>2</w:t>
      </w:r>
      <w:r w:rsidR="005C371F" w:rsidRPr="0068493D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="005C371F" w:rsidRPr="0068493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C371F" w:rsidRPr="0068493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заместителя</w:t>
      </w:r>
      <w:r w:rsidR="004212E1" w:rsidRPr="00684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371F" w:rsidRPr="0068493D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4212E1" w:rsidRPr="0068493D">
        <w:rPr>
          <w:rFonts w:ascii="Times New Roman" w:hAnsi="Times New Roman" w:cs="Times New Roman"/>
          <w:b w:val="0"/>
          <w:sz w:val="28"/>
          <w:szCs w:val="28"/>
        </w:rPr>
        <w:t xml:space="preserve">Иланского </w:t>
      </w:r>
      <w:r w:rsidR="005C371F" w:rsidRPr="0068493D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4212E1" w:rsidRPr="0068493D">
        <w:rPr>
          <w:rFonts w:ascii="Times New Roman" w:hAnsi="Times New Roman" w:cs="Times New Roman"/>
          <w:b w:val="0"/>
          <w:sz w:val="28"/>
          <w:szCs w:val="28"/>
        </w:rPr>
        <w:t xml:space="preserve">по оперативным вопросам </w:t>
      </w:r>
      <w:r w:rsidR="007B5400" w:rsidRPr="0068493D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4212E1" w:rsidRPr="0068493D">
        <w:rPr>
          <w:rFonts w:ascii="Times New Roman" w:hAnsi="Times New Roman" w:cs="Times New Roman"/>
          <w:b w:val="0"/>
          <w:sz w:val="28"/>
          <w:szCs w:val="28"/>
        </w:rPr>
        <w:t>Ю.П.</w:t>
      </w:r>
      <w:r w:rsidR="005C371F" w:rsidRPr="00684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5C371F" w:rsidRPr="0068493D">
        <w:rPr>
          <w:rFonts w:ascii="Times New Roman" w:hAnsi="Times New Roman" w:cs="Times New Roman"/>
          <w:b w:val="0"/>
          <w:sz w:val="28"/>
          <w:szCs w:val="28"/>
        </w:rPr>
        <w:t>К</w:t>
      </w:r>
      <w:r w:rsidR="004212E1" w:rsidRPr="0068493D">
        <w:rPr>
          <w:rFonts w:ascii="Times New Roman" w:hAnsi="Times New Roman" w:cs="Times New Roman"/>
          <w:b w:val="0"/>
          <w:sz w:val="28"/>
          <w:szCs w:val="28"/>
        </w:rPr>
        <w:t>рутских</w:t>
      </w:r>
      <w:proofErr w:type="spellEnd"/>
      <w:r w:rsidR="005C371F" w:rsidRPr="0068493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C371F" w:rsidRPr="0068493D" w:rsidRDefault="00080A1E" w:rsidP="00080A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493D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6E0625" w:rsidRPr="0068493D">
        <w:rPr>
          <w:rFonts w:ascii="Times New Roman" w:hAnsi="Times New Roman" w:cs="Times New Roman"/>
          <w:b w:val="0"/>
          <w:sz w:val="28"/>
          <w:szCs w:val="28"/>
        </w:rPr>
        <w:t>3</w:t>
      </w:r>
      <w:r w:rsidR="005C371F" w:rsidRPr="0068493D">
        <w:rPr>
          <w:rFonts w:ascii="Times New Roman" w:hAnsi="Times New Roman" w:cs="Times New Roman"/>
          <w:b w:val="0"/>
          <w:sz w:val="28"/>
          <w:szCs w:val="28"/>
        </w:rPr>
        <w:t>. Опубликовать постановление в районной газете «</w:t>
      </w:r>
      <w:proofErr w:type="spellStart"/>
      <w:r w:rsidR="005C371F" w:rsidRPr="0068493D">
        <w:rPr>
          <w:rFonts w:ascii="Times New Roman" w:hAnsi="Times New Roman" w:cs="Times New Roman"/>
          <w:b w:val="0"/>
          <w:sz w:val="28"/>
          <w:szCs w:val="28"/>
        </w:rPr>
        <w:t>Иланские</w:t>
      </w:r>
      <w:proofErr w:type="spellEnd"/>
      <w:r w:rsidR="005C371F" w:rsidRPr="0068493D">
        <w:rPr>
          <w:rFonts w:ascii="Times New Roman" w:hAnsi="Times New Roman" w:cs="Times New Roman"/>
          <w:b w:val="0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r w:rsidR="0068493D" w:rsidRPr="0068493D">
        <w:rPr>
          <w:rFonts w:ascii="Times New Roman" w:hAnsi="Times New Roman"/>
          <w:b w:val="0"/>
          <w:sz w:val="28"/>
          <w:szCs w:val="28"/>
          <w:lang w:val="en-US"/>
        </w:rPr>
        <w:t>https</w:t>
      </w:r>
      <w:r w:rsidR="0068493D" w:rsidRPr="0068493D">
        <w:rPr>
          <w:rFonts w:ascii="Times New Roman" w:hAnsi="Times New Roman"/>
          <w:b w:val="0"/>
          <w:sz w:val="28"/>
          <w:szCs w:val="28"/>
        </w:rPr>
        <w:t>://</w:t>
      </w:r>
      <w:proofErr w:type="spellStart"/>
      <w:r w:rsidR="0068493D" w:rsidRPr="0068493D">
        <w:rPr>
          <w:rFonts w:ascii="Times New Roman" w:hAnsi="Times New Roman"/>
          <w:b w:val="0"/>
          <w:sz w:val="28"/>
          <w:szCs w:val="28"/>
          <w:lang w:val="en-US"/>
        </w:rPr>
        <w:t>ilansk</w:t>
      </w:r>
      <w:proofErr w:type="spellEnd"/>
      <w:r w:rsidR="0068493D" w:rsidRPr="0068493D">
        <w:rPr>
          <w:rFonts w:ascii="Times New Roman" w:hAnsi="Times New Roman"/>
          <w:b w:val="0"/>
          <w:sz w:val="28"/>
          <w:szCs w:val="28"/>
        </w:rPr>
        <w:t>-</w:t>
      </w:r>
      <w:proofErr w:type="spellStart"/>
      <w:r w:rsidR="0068493D" w:rsidRPr="0068493D">
        <w:rPr>
          <w:rFonts w:ascii="Times New Roman" w:hAnsi="Times New Roman"/>
          <w:b w:val="0"/>
          <w:sz w:val="28"/>
          <w:szCs w:val="28"/>
          <w:lang w:val="en-US"/>
        </w:rPr>
        <w:t>adm</w:t>
      </w:r>
      <w:proofErr w:type="spellEnd"/>
      <w:r w:rsidR="0068493D" w:rsidRPr="0068493D">
        <w:rPr>
          <w:rFonts w:ascii="Times New Roman" w:hAnsi="Times New Roman"/>
          <w:b w:val="0"/>
          <w:sz w:val="28"/>
          <w:szCs w:val="28"/>
        </w:rPr>
        <w:t>.</w:t>
      </w:r>
      <w:proofErr w:type="spellStart"/>
      <w:r w:rsidR="0068493D" w:rsidRPr="0068493D">
        <w:rPr>
          <w:rFonts w:ascii="Times New Roman" w:hAnsi="Times New Roman"/>
          <w:b w:val="0"/>
          <w:sz w:val="28"/>
          <w:szCs w:val="28"/>
          <w:lang w:val="en-US"/>
        </w:rPr>
        <w:t>gosuslugi</w:t>
      </w:r>
      <w:proofErr w:type="spellEnd"/>
      <w:r w:rsidR="0068493D" w:rsidRPr="0068493D">
        <w:rPr>
          <w:rFonts w:ascii="Times New Roman" w:hAnsi="Times New Roman"/>
          <w:b w:val="0"/>
          <w:sz w:val="28"/>
          <w:szCs w:val="28"/>
        </w:rPr>
        <w:t>.</w:t>
      </w:r>
      <w:proofErr w:type="spellStart"/>
      <w:r w:rsidR="0068493D" w:rsidRPr="0068493D">
        <w:rPr>
          <w:rFonts w:ascii="Times New Roman" w:hAnsi="Times New Roman"/>
          <w:b w:val="0"/>
          <w:sz w:val="28"/>
          <w:szCs w:val="28"/>
          <w:lang w:val="en-US"/>
        </w:rPr>
        <w:t>ru</w:t>
      </w:r>
      <w:proofErr w:type="spellEnd"/>
      <w:r w:rsidR="0068493D" w:rsidRPr="0068493D">
        <w:rPr>
          <w:rFonts w:ascii="Times New Roman" w:hAnsi="Times New Roman"/>
          <w:b w:val="0"/>
          <w:sz w:val="28"/>
          <w:szCs w:val="28"/>
        </w:rPr>
        <w:t>/).</w:t>
      </w:r>
    </w:p>
    <w:p w:rsidR="005C371F" w:rsidRPr="0068493D" w:rsidRDefault="00080A1E" w:rsidP="00080A1E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6E0625" w:rsidRPr="0068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5C371F" w:rsidRPr="0068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Постановление вступает в силу </w:t>
      </w:r>
      <w:r w:rsidR="00091385" w:rsidRPr="0068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5C371F" w:rsidRPr="0068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="00091385" w:rsidRPr="0068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ень, следующий за днем его</w:t>
      </w:r>
      <w:r w:rsidR="005C371F" w:rsidRPr="006849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официального опубликования.</w:t>
      </w:r>
    </w:p>
    <w:p w:rsidR="005C371F" w:rsidRPr="0068493D" w:rsidRDefault="005C371F" w:rsidP="005C371F">
      <w:pPr>
        <w:pStyle w:val="3"/>
        <w:tabs>
          <w:tab w:val="num" w:pos="0"/>
        </w:tabs>
        <w:ind w:right="-2"/>
        <w:jc w:val="left"/>
        <w:rPr>
          <w:rFonts w:ascii="Times New Roman" w:hAnsi="Times New Roman"/>
          <w:sz w:val="28"/>
          <w:szCs w:val="28"/>
        </w:rPr>
      </w:pPr>
    </w:p>
    <w:p w:rsidR="0068493D" w:rsidRPr="0068493D" w:rsidRDefault="0068493D" w:rsidP="005C371F">
      <w:pPr>
        <w:pStyle w:val="3"/>
        <w:tabs>
          <w:tab w:val="num" w:pos="0"/>
        </w:tabs>
        <w:ind w:right="-2"/>
        <w:jc w:val="left"/>
        <w:rPr>
          <w:rFonts w:ascii="Times New Roman" w:hAnsi="Times New Roman"/>
          <w:sz w:val="28"/>
          <w:szCs w:val="28"/>
        </w:rPr>
      </w:pPr>
    </w:p>
    <w:p w:rsidR="00B65BD5" w:rsidRPr="0068493D" w:rsidRDefault="005C371F" w:rsidP="00564DB3">
      <w:pPr>
        <w:pStyle w:val="3"/>
        <w:tabs>
          <w:tab w:val="num" w:pos="0"/>
        </w:tabs>
        <w:ind w:right="-2"/>
        <w:jc w:val="left"/>
        <w:rPr>
          <w:rFonts w:ascii="Times New Roman" w:hAnsi="Times New Roman"/>
          <w:sz w:val="28"/>
          <w:szCs w:val="28"/>
        </w:rPr>
      </w:pPr>
      <w:r w:rsidRPr="0068493D">
        <w:rPr>
          <w:rFonts w:ascii="Times New Roman" w:hAnsi="Times New Roman"/>
          <w:sz w:val="28"/>
          <w:szCs w:val="28"/>
        </w:rPr>
        <w:t xml:space="preserve"> Глава района                          </w:t>
      </w:r>
      <w:r w:rsidRPr="0068493D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68493D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Pr="0068493D">
        <w:rPr>
          <w:rFonts w:ascii="Times New Roman" w:hAnsi="Times New Roman"/>
          <w:sz w:val="28"/>
          <w:szCs w:val="28"/>
        </w:rPr>
        <w:t>Альхименко</w:t>
      </w:r>
      <w:proofErr w:type="spellEnd"/>
    </w:p>
    <w:p w:rsidR="00564DB3" w:rsidRDefault="00B65BD5" w:rsidP="0068493D">
      <w:pPr>
        <w:jc w:val="right"/>
        <w:rPr>
          <w:rFonts w:ascii="Times New Roman" w:hAnsi="Times New Roman"/>
          <w:sz w:val="28"/>
          <w:szCs w:val="28"/>
        </w:rPr>
      </w:pPr>
      <w:r w:rsidRPr="00E05C9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564DB3">
        <w:rPr>
          <w:rFonts w:ascii="Times New Roman" w:hAnsi="Times New Roman"/>
          <w:sz w:val="28"/>
          <w:szCs w:val="28"/>
        </w:rPr>
        <w:t>Приложение № 1</w:t>
      </w:r>
    </w:p>
    <w:p w:rsidR="0068493D" w:rsidRDefault="00564DB3" w:rsidP="0068493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8493D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65BD5" w:rsidRPr="00E05C90">
        <w:rPr>
          <w:rFonts w:ascii="Times New Roman" w:hAnsi="Times New Roman"/>
          <w:sz w:val="28"/>
          <w:szCs w:val="28"/>
        </w:rPr>
        <w:t>к Постановлению</w:t>
      </w:r>
    </w:p>
    <w:p w:rsidR="00B65BD5" w:rsidRPr="00E05C90" w:rsidRDefault="00B65BD5" w:rsidP="0068493D">
      <w:pPr>
        <w:jc w:val="right"/>
        <w:rPr>
          <w:rFonts w:ascii="Times New Roman" w:hAnsi="Times New Roman"/>
          <w:sz w:val="28"/>
          <w:szCs w:val="28"/>
        </w:rPr>
      </w:pPr>
      <w:r w:rsidRPr="00E05C90">
        <w:rPr>
          <w:rFonts w:ascii="Times New Roman" w:hAnsi="Times New Roman"/>
          <w:sz w:val="28"/>
          <w:szCs w:val="28"/>
        </w:rPr>
        <w:t xml:space="preserve"> Администрации Иланского района</w:t>
      </w:r>
    </w:p>
    <w:p w:rsidR="00B65BD5" w:rsidRPr="00E05C90" w:rsidRDefault="00B65BD5" w:rsidP="0068493D">
      <w:pPr>
        <w:jc w:val="right"/>
        <w:rPr>
          <w:rFonts w:ascii="Times New Roman" w:hAnsi="Times New Roman"/>
          <w:sz w:val="28"/>
          <w:szCs w:val="28"/>
        </w:rPr>
      </w:pPr>
      <w:r w:rsidRPr="00E05C90">
        <w:rPr>
          <w:rFonts w:ascii="Times New Roman" w:hAnsi="Times New Roman"/>
          <w:sz w:val="28"/>
          <w:szCs w:val="28"/>
        </w:rPr>
        <w:t xml:space="preserve">                                                                          от </w:t>
      </w:r>
      <w:r w:rsidR="00313CD9">
        <w:rPr>
          <w:rFonts w:ascii="Times New Roman" w:hAnsi="Times New Roman"/>
          <w:sz w:val="28"/>
          <w:szCs w:val="28"/>
        </w:rPr>
        <w:t>25</w:t>
      </w:r>
      <w:r w:rsidR="0068493D">
        <w:rPr>
          <w:rFonts w:ascii="Times New Roman" w:hAnsi="Times New Roman"/>
          <w:sz w:val="28"/>
          <w:szCs w:val="28"/>
        </w:rPr>
        <w:t>.</w:t>
      </w:r>
      <w:r w:rsidR="00313CD9">
        <w:rPr>
          <w:rFonts w:ascii="Times New Roman" w:hAnsi="Times New Roman"/>
          <w:sz w:val="28"/>
          <w:szCs w:val="28"/>
        </w:rPr>
        <w:t>12</w:t>
      </w:r>
      <w:r w:rsidR="0068493D">
        <w:rPr>
          <w:rFonts w:ascii="Times New Roman" w:hAnsi="Times New Roman"/>
          <w:sz w:val="28"/>
          <w:szCs w:val="28"/>
        </w:rPr>
        <w:t xml:space="preserve">.2024 № </w:t>
      </w:r>
      <w:r w:rsidR="00313CD9">
        <w:rPr>
          <w:rFonts w:ascii="Times New Roman" w:hAnsi="Times New Roman"/>
          <w:sz w:val="28"/>
          <w:szCs w:val="28"/>
        </w:rPr>
        <w:t>880</w:t>
      </w:r>
      <w:r w:rsidR="0068493D">
        <w:rPr>
          <w:rFonts w:ascii="Times New Roman" w:hAnsi="Times New Roman"/>
          <w:sz w:val="28"/>
          <w:szCs w:val="28"/>
        </w:rPr>
        <w:t>-п</w:t>
      </w:r>
    </w:p>
    <w:p w:rsidR="00B65BD5" w:rsidRPr="00E05C90" w:rsidRDefault="00B65BD5" w:rsidP="005C371F">
      <w:pPr>
        <w:jc w:val="both"/>
        <w:rPr>
          <w:rFonts w:ascii="Times New Roman" w:hAnsi="Times New Roman"/>
          <w:sz w:val="28"/>
          <w:szCs w:val="28"/>
        </w:rPr>
      </w:pPr>
    </w:p>
    <w:p w:rsidR="00D61E0C" w:rsidRPr="00E05C90" w:rsidRDefault="00D61E0C" w:rsidP="005C371F">
      <w:pPr>
        <w:jc w:val="both"/>
        <w:rPr>
          <w:rFonts w:ascii="Times New Roman" w:hAnsi="Times New Roman"/>
          <w:sz w:val="28"/>
          <w:szCs w:val="28"/>
        </w:rPr>
      </w:pPr>
    </w:p>
    <w:p w:rsidR="00D61E0C" w:rsidRPr="00E05C90" w:rsidRDefault="00D61E0C" w:rsidP="00D61E0C">
      <w:pPr>
        <w:jc w:val="center"/>
        <w:rPr>
          <w:rFonts w:ascii="Times New Roman" w:hAnsi="Times New Roman"/>
          <w:sz w:val="28"/>
          <w:szCs w:val="28"/>
        </w:rPr>
      </w:pPr>
      <w:r w:rsidRPr="00E05C90">
        <w:rPr>
          <w:rFonts w:ascii="Times New Roman" w:hAnsi="Times New Roman"/>
          <w:sz w:val="28"/>
          <w:szCs w:val="28"/>
        </w:rPr>
        <w:t>Требования к качеству услуг по погребению,</w:t>
      </w:r>
    </w:p>
    <w:p w:rsidR="00D36362" w:rsidRPr="00E05C90" w:rsidRDefault="00D61E0C" w:rsidP="00D65776">
      <w:pPr>
        <w:jc w:val="center"/>
        <w:rPr>
          <w:rFonts w:ascii="Times New Roman" w:hAnsi="Times New Roman"/>
          <w:sz w:val="28"/>
          <w:szCs w:val="28"/>
        </w:rPr>
      </w:pPr>
      <w:r w:rsidRPr="00E05C90">
        <w:rPr>
          <w:rFonts w:ascii="Times New Roman" w:hAnsi="Times New Roman"/>
          <w:sz w:val="28"/>
          <w:szCs w:val="28"/>
        </w:rPr>
        <w:t xml:space="preserve">предоставляемых </w:t>
      </w:r>
      <w:r w:rsidR="00D65776" w:rsidRPr="00E05C90">
        <w:rPr>
          <w:rFonts w:ascii="Times New Roman" w:hAnsi="Times New Roman"/>
          <w:sz w:val="28"/>
          <w:szCs w:val="28"/>
        </w:rPr>
        <w:t xml:space="preserve">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</w:t>
      </w:r>
    </w:p>
    <w:p w:rsidR="00D65776" w:rsidRPr="00E05C90" w:rsidRDefault="00D65776" w:rsidP="00D65776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38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969"/>
        <w:gridCol w:w="5843"/>
      </w:tblGrid>
      <w:tr w:rsidR="00D36362" w:rsidRPr="00E05C90" w:rsidTr="0089376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62" w:rsidRPr="00E05C90" w:rsidRDefault="00D36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9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62" w:rsidRPr="00E05C90" w:rsidRDefault="00D36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90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62" w:rsidRPr="00E05C90" w:rsidRDefault="00D36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C90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      </w:r>
          </w:p>
        </w:tc>
      </w:tr>
      <w:tr w:rsidR="00D36362" w:rsidTr="00893768">
        <w:trPr>
          <w:trHeight w:val="1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62" w:rsidRDefault="00D36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62" w:rsidRDefault="00D36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62" w:rsidRDefault="00D36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3768" w:rsidTr="0089376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68" w:rsidRDefault="00893768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68" w:rsidRDefault="00893768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5843" w:type="dxa"/>
            <w:hideMark/>
          </w:tcPr>
          <w:p w:rsidR="00893768" w:rsidRPr="00893768" w:rsidRDefault="00893768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68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893768" w:rsidTr="0089376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68" w:rsidRDefault="00893768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68" w:rsidRDefault="00893768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5843" w:type="dxa"/>
            <w:hideMark/>
          </w:tcPr>
          <w:p w:rsidR="00893768" w:rsidRPr="00893768" w:rsidRDefault="00893768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68">
              <w:rPr>
                <w:rFonts w:ascii="Times New Roman" w:hAnsi="Times New Roman" w:cs="Times New Roman"/>
                <w:sz w:val="28"/>
                <w:szCs w:val="28"/>
              </w:rPr>
              <w:t>Изготовление гроба из строганного пиломатериала с обивкой наружной и внутренней сторон «вгладь» хлопчатобумажной тканью. Погрузка и доставка гроба в морг</w:t>
            </w:r>
          </w:p>
        </w:tc>
      </w:tr>
      <w:tr w:rsidR="00893768" w:rsidTr="00893768">
        <w:trPr>
          <w:trHeight w:val="1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68" w:rsidRDefault="00893768" w:rsidP="0089376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68" w:rsidRDefault="00893768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5843" w:type="dxa"/>
            <w:hideMark/>
          </w:tcPr>
          <w:p w:rsidR="00893768" w:rsidRPr="00893768" w:rsidRDefault="00893768" w:rsidP="008937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768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специализированного автотранспорта для перевозки гроба с телом (останками умершего) на кладбище, погрузка гроба с телом умершего из морга в автокатафалк, снятие и перенос гроба с телом умершего к месту захоронения на кладбище</w:t>
            </w:r>
          </w:p>
        </w:tc>
      </w:tr>
      <w:tr w:rsidR="00893768" w:rsidTr="00893768">
        <w:trPr>
          <w:trHeight w:val="2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68" w:rsidRDefault="00893768" w:rsidP="008937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68" w:rsidRDefault="00893768" w:rsidP="008937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Погребение путем предания тела умершего земле</w:t>
            </w:r>
          </w:p>
        </w:tc>
        <w:tc>
          <w:tcPr>
            <w:tcW w:w="5843" w:type="dxa"/>
            <w:hideMark/>
          </w:tcPr>
          <w:p w:rsidR="00893768" w:rsidRPr="00893768" w:rsidRDefault="00893768" w:rsidP="00893768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93768">
              <w:rPr>
                <w:rFonts w:ascii="Times New Roman" w:hAnsi="Times New Roman" w:cs="Times New Roman"/>
                <w:sz w:val="28"/>
                <w:szCs w:val="28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надгробного холма, установление регистрационной таблички</w:t>
            </w:r>
          </w:p>
        </w:tc>
      </w:tr>
    </w:tbl>
    <w:p w:rsidR="00F6389C" w:rsidRDefault="00F6389C" w:rsidP="00E84F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03E7" w:rsidRPr="00596D49" w:rsidRDefault="002303E7" w:rsidP="0068493D">
      <w:pPr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</w:t>
      </w:r>
      <w:r w:rsidR="00F6389C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596D49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</w:t>
      </w:r>
      <w:r w:rsidR="00F6389C">
        <w:rPr>
          <w:rFonts w:ascii="Times New Roman" w:eastAsia="Calibri" w:hAnsi="Times New Roman"/>
          <w:sz w:val="28"/>
          <w:szCs w:val="28"/>
          <w:lang w:eastAsia="en-US"/>
        </w:rPr>
        <w:t>2</w:t>
      </w:r>
    </w:p>
    <w:p w:rsidR="002303E7" w:rsidRDefault="002303E7" w:rsidP="0068493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F6389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к Постановлению                    </w:t>
      </w:r>
    </w:p>
    <w:p w:rsidR="002303E7" w:rsidRDefault="002303E7" w:rsidP="0068493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8493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68493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ланского</w:t>
      </w:r>
      <w:r w:rsidR="00F63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</w:p>
    <w:p w:rsidR="002303E7" w:rsidRDefault="002303E7" w:rsidP="0068493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68493D">
        <w:rPr>
          <w:rFonts w:ascii="Times New Roman" w:hAnsi="Times New Roman"/>
          <w:sz w:val="28"/>
          <w:szCs w:val="28"/>
        </w:rPr>
        <w:t xml:space="preserve">     </w:t>
      </w:r>
      <w:r w:rsidR="00F638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313CD9">
        <w:rPr>
          <w:rFonts w:ascii="Times New Roman" w:hAnsi="Times New Roman"/>
          <w:sz w:val="28"/>
          <w:szCs w:val="28"/>
        </w:rPr>
        <w:t>25</w:t>
      </w:r>
      <w:r w:rsidR="0068493D">
        <w:rPr>
          <w:rFonts w:ascii="Times New Roman" w:hAnsi="Times New Roman"/>
          <w:sz w:val="28"/>
          <w:szCs w:val="28"/>
        </w:rPr>
        <w:t>.</w:t>
      </w:r>
      <w:r w:rsidR="00313CD9">
        <w:rPr>
          <w:rFonts w:ascii="Times New Roman" w:hAnsi="Times New Roman"/>
          <w:sz w:val="28"/>
          <w:szCs w:val="28"/>
        </w:rPr>
        <w:t>12</w:t>
      </w:r>
      <w:r w:rsidR="0068493D">
        <w:rPr>
          <w:rFonts w:ascii="Times New Roman" w:hAnsi="Times New Roman"/>
          <w:sz w:val="28"/>
          <w:szCs w:val="28"/>
        </w:rPr>
        <w:t xml:space="preserve">.2024 </w:t>
      </w:r>
      <w:r>
        <w:rPr>
          <w:rFonts w:ascii="Times New Roman" w:hAnsi="Times New Roman"/>
          <w:sz w:val="28"/>
          <w:szCs w:val="28"/>
        </w:rPr>
        <w:t>№</w:t>
      </w:r>
      <w:r w:rsidR="0068493D">
        <w:rPr>
          <w:rFonts w:ascii="Times New Roman" w:hAnsi="Times New Roman"/>
          <w:sz w:val="28"/>
          <w:szCs w:val="28"/>
        </w:rPr>
        <w:t xml:space="preserve"> </w:t>
      </w:r>
      <w:r w:rsidR="00313CD9">
        <w:rPr>
          <w:rFonts w:ascii="Times New Roman" w:hAnsi="Times New Roman"/>
          <w:sz w:val="28"/>
          <w:szCs w:val="28"/>
        </w:rPr>
        <w:t>880</w:t>
      </w:r>
      <w:r w:rsidR="0068493D">
        <w:rPr>
          <w:rFonts w:ascii="Times New Roman" w:hAnsi="Times New Roman"/>
          <w:sz w:val="28"/>
          <w:szCs w:val="28"/>
        </w:rPr>
        <w:t>-п</w:t>
      </w:r>
    </w:p>
    <w:p w:rsidR="00B56E28" w:rsidRDefault="00B56E28" w:rsidP="00D36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4BDF" w:rsidRDefault="00B56E28" w:rsidP="00B64BDF">
      <w:pPr>
        <w:jc w:val="center"/>
        <w:rPr>
          <w:rFonts w:ascii="Times New Roman" w:hAnsi="Times New Roman"/>
          <w:sz w:val="28"/>
          <w:szCs w:val="28"/>
        </w:rPr>
      </w:pPr>
      <w:r w:rsidRPr="00E66DE4">
        <w:rPr>
          <w:rFonts w:ascii="Times New Roman" w:hAnsi="Times New Roman"/>
          <w:sz w:val="28"/>
          <w:szCs w:val="28"/>
        </w:rPr>
        <w:t>Требования к качеству услуг по погребению</w:t>
      </w:r>
      <w:r w:rsidR="00B64BDF">
        <w:rPr>
          <w:rFonts w:ascii="Times New Roman" w:hAnsi="Times New Roman"/>
          <w:sz w:val="28"/>
          <w:szCs w:val="28"/>
        </w:rPr>
        <w:t xml:space="preserve"> </w:t>
      </w:r>
      <w:r w:rsidR="00532D24" w:rsidRPr="00E66DE4">
        <w:rPr>
          <w:rFonts w:ascii="Times New Roman" w:hAnsi="Times New Roman"/>
          <w:sz w:val="28"/>
          <w:szCs w:val="28"/>
        </w:rPr>
        <w:t xml:space="preserve">при отсутствии супруга, </w:t>
      </w:r>
    </w:p>
    <w:p w:rsidR="00532D24" w:rsidRPr="00E66DE4" w:rsidRDefault="00532D24" w:rsidP="00B64BDF">
      <w:pPr>
        <w:jc w:val="center"/>
        <w:rPr>
          <w:rFonts w:ascii="Times New Roman" w:hAnsi="Times New Roman"/>
          <w:sz w:val="28"/>
          <w:szCs w:val="28"/>
        </w:rPr>
      </w:pPr>
      <w:r w:rsidRPr="00E66DE4">
        <w:rPr>
          <w:rFonts w:ascii="Times New Roman" w:hAnsi="Times New Roman"/>
          <w:sz w:val="28"/>
          <w:szCs w:val="28"/>
        </w:rPr>
        <w:t>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</w:p>
    <w:p w:rsidR="00532D24" w:rsidRPr="00E66DE4" w:rsidRDefault="00532D24" w:rsidP="0034302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984"/>
        <w:gridCol w:w="7797"/>
      </w:tblGrid>
      <w:tr w:rsidR="00D36362" w:rsidRPr="00E66DE4" w:rsidTr="00532D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62" w:rsidRPr="00E66DE4" w:rsidRDefault="00D36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98"/>
            <w:bookmarkEnd w:id="0"/>
            <w:r w:rsidRPr="00E66DE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62" w:rsidRPr="00E66DE4" w:rsidRDefault="00D36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E4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62" w:rsidRPr="00E66DE4" w:rsidRDefault="00D36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6DE4">
              <w:rPr>
                <w:rFonts w:ascii="Times New Roman" w:hAnsi="Times New Roman" w:cs="Times New Roman"/>
                <w:sz w:val="28"/>
                <w:szCs w:val="28"/>
              </w:rPr>
              <w:t>Требования к качеству услуг по погребению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      </w:r>
          </w:p>
        </w:tc>
      </w:tr>
      <w:tr w:rsidR="00D36362" w:rsidTr="00532D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62" w:rsidRDefault="00D36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62" w:rsidRDefault="00D36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362" w:rsidRDefault="00D363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6376C" w:rsidTr="002A36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C" w:rsidRDefault="00B6376C" w:rsidP="00B63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C" w:rsidRDefault="00B6376C" w:rsidP="00B63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7797" w:type="dxa"/>
          </w:tcPr>
          <w:p w:rsidR="00B6376C" w:rsidRPr="00B6376C" w:rsidRDefault="00B6376C" w:rsidP="00B63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76C">
              <w:rPr>
                <w:rFonts w:ascii="Times New Roman" w:hAnsi="Times New Roman" w:cs="Times New Roman"/>
                <w:sz w:val="28"/>
                <w:szCs w:val="28"/>
              </w:rPr>
              <w:t>Оформление медицинского заключения о смерти, свидетельства о смерти, справки для получения пособия</w:t>
            </w:r>
          </w:p>
        </w:tc>
      </w:tr>
      <w:tr w:rsidR="00B6376C" w:rsidTr="002A36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C" w:rsidRDefault="00B6376C" w:rsidP="00B63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C" w:rsidRDefault="00B6376C" w:rsidP="00B63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7797" w:type="dxa"/>
          </w:tcPr>
          <w:p w:rsidR="00B6376C" w:rsidRPr="00B6376C" w:rsidRDefault="00B6376C" w:rsidP="00B63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76C">
              <w:rPr>
                <w:rFonts w:ascii="Times New Roman" w:hAnsi="Times New Roman" w:cs="Times New Roman"/>
                <w:sz w:val="28"/>
                <w:szCs w:val="28"/>
              </w:rPr>
              <w:t>Тело умершего покрывают хлопчатобумажной тканью</w:t>
            </w:r>
          </w:p>
        </w:tc>
      </w:tr>
      <w:tr w:rsidR="00B6376C" w:rsidTr="002A36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C" w:rsidRDefault="00B6376C" w:rsidP="00B63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C" w:rsidRDefault="00B6376C" w:rsidP="00B63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7797" w:type="dxa"/>
          </w:tcPr>
          <w:p w:rsidR="00B6376C" w:rsidRPr="00B6376C" w:rsidRDefault="00B6376C" w:rsidP="00B63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76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гроба из строганного пиломатериала с обивкой наружной и внутренней сторон «вгладь» хлопчатобумажной тканью. </w:t>
            </w:r>
          </w:p>
        </w:tc>
      </w:tr>
      <w:tr w:rsidR="00B6376C" w:rsidTr="002A36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C" w:rsidRDefault="00B6376C" w:rsidP="00B63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C" w:rsidRDefault="00B6376C" w:rsidP="00B63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7797" w:type="dxa"/>
          </w:tcPr>
          <w:p w:rsidR="00B6376C" w:rsidRPr="00B6376C" w:rsidRDefault="00B6376C" w:rsidP="00B63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76C">
              <w:rPr>
                <w:rFonts w:ascii="Times New Roman" w:hAnsi="Times New Roman" w:cs="Times New Roman"/>
                <w:sz w:val="28"/>
                <w:szCs w:val="28"/>
              </w:rPr>
              <w:t>Предоставление автокатафалка или другого специализированного автотранспорта для перевозки гроба с телом (останками умершего) на кладбище, погрузка гроба с телом умершего из морга в автокатафалк, снятие и перенос гроба с телом умершего к месту захоронения на кладбище</w:t>
            </w:r>
          </w:p>
        </w:tc>
      </w:tr>
      <w:tr w:rsidR="00B6376C" w:rsidTr="002A36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C" w:rsidRDefault="00B6376C" w:rsidP="00B6376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76C" w:rsidRDefault="00B6376C" w:rsidP="00B63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путем предания тела умершего земле</w:t>
            </w:r>
          </w:p>
        </w:tc>
        <w:tc>
          <w:tcPr>
            <w:tcW w:w="7797" w:type="dxa"/>
            <w:hideMark/>
          </w:tcPr>
          <w:p w:rsidR="00B6376C" w:rsidRPr="00B6376C" w:rsidRDefault="00B6376C" w:rsidP="00B6376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76C">
              <w:rPr>
                <w:rFonts w:ascii="Times New Roman" w:hAnsi="Times New Roman" w:cs="Times New Roman"/>
                <w:sz w:val="28"/>
                <w:szCs w:val="28"/>
              </w:rPr>
              <w:t>Изготовление могилы вручную на плановом участке в соответствии с планировкой кладбища, перенос тела умершего к месту захоронения, захоронение, оформление надгробного холма, установление регистрационной таблички</w:t>
            </w:r>
          </w:p>
        </w:tc>
      </w:tr>
    </w:tbl>
    <w:p w:rsidR="00D36362" w:rsidRDefault="00D36362" w:rsidP="00D36362">
      <w:pPr>
        <w:rPr>
          <w:rFonts w:ascii="Times New Roman" w:hAnsi="Times New Roman"/>
          <w:sz w:val="28"/>
          <w:szCs w:val="28"/>
        </w:rPr>
      </w:pPr>
    </w:p>
    <w:sectPr w:rsidR="00D36362" w:rsidSect="006849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7FCE"/>
    <w:multiLevelType w:val="hybridMultilevel"/>
    <w:tmpl w:val="CF1A9D08"/>
    <w:lvl w:ilvl="0" w:tplc="B4B4E1E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CD81EE6"/>
    <w:multiLevelType w:val="multilevel"/>
    <w:tmpl w:val="3FF8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D1440"/>
    <w:multiLevelType w:val="hybridMultilevel"/>
    <w:tmpl w:val="F8CE8D4A"/>
    <w:lvl w:ilvl="0" w:tplc="C164921E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E71203"/>
    <w:multiLevelType w:val="hybridMultilevel"/>
    <w:tmpl w:val="C9E87E34"/>
    <w:lvl w:ilvl="0" w:tplc="8716D3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B492357"/>
    <w:multiLevelType w:val="multilevel"/>
    <w:tmpl w:val="EF36A4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743"/>
        </w:tabs>
        <w:ind w:left="1743" w:hanging="91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863"/>
        </w:tabs>
        <w:ind w:left="186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48"/>
        </w:tabs>
        <w:ind w:left="2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28"/>
        </w:tabs>
        <w:ind w:left="3828" w:hanging="2160"/>
      </w:pPr>
      <w:rPr>
        <w:rFonts w:hint="default"/>
      </w:rPr>
    </w:lvl>
  </w:abstractNum>
  <w:abstractNum w:abstractNumId="5">
    <w:nsid w:val="3C3040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7B26F73"/>
    <w:multiLevelType w:val="hybridMultilevel"/>
    <w:tmpl w:val="4236A714"/>
    <w:lvl w:ilvl="0" w:tplc="2618D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232902"/>
    <w:multiLevelType w:val="hybridMultilevel"/>
    <w:tmpl w:val="64A0AE28"/>
    <w:lvl w:ilvl="0" w:tplc="C164921E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6"/>
        </w:tabs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6"/>
        </w:tabs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6"/>
        </w:tabs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6"/>
        </w:tabs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6"/>
        </w:tabs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2471C6"/>
    <w:rsid w:val="00000CC0"/>
    <w:rsid w:val="000139FB"/>
    <w:rsid w:val="0001659F"/>
    <w:rsid w:val="00023AE7"/>
    <w:rsid w:val="00026695"/>
    <w:rsid w:val="00030B1A"/>
    <w:rsid w:val="00037FC6"/>
    <w:rsid w:val="00043605"/>
    <w:rsid w:val="00043BCF"/>
    <w:rsid w:val="00051779"/>
    <w:rsid w:val="00052EAD"/>
    <w:rsid w:val="00053BB5"/>
    <w:rsid w:val="000544EF"/>
    <w:rsid w:val="0006720B"/>
    <w:rsid w:val="00067677"/>
    <w:rsid w:val="000703F9"/>
    <w:rsid w:val="0007180B"/>
    <w:rsid w:val="000766B9"/>
    <w:rsid w:val="00077F72"/>
    <w:rsid w:val="00080A1E"/>
    <w:rsid w:val="00085723"/>
    <w:rsid w:val="00085FD4"/>
    <w:rsid w:val="000909BC"/>
    <w:rsid w:val="00091385"/>
    <w:rsid w:val="000A3A07"/>
    <w:rsid w:val="000B1BF7"/>
    <w:rsid w:val="000B589E"/>
    <w:rsid w:val="000B792D"/>
    <w:rsid w:val="000C280F"/>
    <w:rsid w:val="000C3A6A"/>
    <w:rsid w:val="000C4EA2"/>
    <w:rsid w:val="000D59BD"/>
    <w:rsid w:val="000D61BC"/>
    <w:rsid w:val="000E69FC"/>
    <w:rsid w:val="000F0046"/>
    <w:rsid w:val="000F6A4A"/>
    <w:rsid w:val="000F73D3"/>
    <w:rsid w:val="00107858"/>
    <w:rsid w:val="001104E2"/>
    <w:rsid w:val="001139CE"/>
    <w:rsid w:val="00116B68"/>
    <w:rsid w:val="001228D3"/>
    <w:rsid w:val="001263B0"/>
    <w:rsid w:val="0012740C"/>
    <w:rsid w:val="00127B41"/>
    <w:rsid w:val="0013440A"/>
    <w:rsid w:val="00136D46"/>
    <w:rsid w:val="00137E2B"/>
    <w:rsid w:val="00140D0B"/>
    <w:rsid w:val="00142D9D"/>
    <w:rsid w:val="001466F2"/>
    <w:rsid w:val="00151132"/>
    <w:rsid w:val="0016398E"/>
    <w:rsid w:val="00174941"/>
    <w:rsid w:val="00175015"/>
    <w:rsid w:val="00180897"/>
    <w:rsid w:val="00183AA9"/>
    <w:rsid w:val="001A0606"/>
    <w:rsid w:val="001A0E0D"/>
    <w:rsid w:val="001A51EA"/>
    <w:rsid w:val="001B3587"/>
    <w:rsid w:val="001C7CD6"/>
    <w:rsid w:val="001D0FD9"/>
    <w:rsid w:val="001F0B76"/>
    <w:rsid w:val="002028D6"/>
    <w:rsid w:val="00205408"/>
    <w:rsid w:val="00221ACF"/>
    <w:rsid w:val="00222561"/>
    <w:rsid w:val="002303E7"/>
    <w:rsid w:val="00232641"/>
    <w:rsid w:val="00243037"/>
    <w:rsid w:val="002471C6"/>
    <w:rsid w:val="00265C42"/>
    <w:rsid w:val="00267756"/>
    <w:rsid w:val="00273D2D"/>
    <w:rsid w:val="00274436"/>
    <w:rsid w:val="00274C1A"/>
    <w:rsid w:val="00281EFD"/>
    <w:rsid w:val="002A3541"/>
    <w:rsid w:val="002B7CA3"/>
    <w:rsid w:val="002C2C31"/>
    <w:rsid w:val="002D3937"/>
    <w:rsid w:val="002D5F6A"/>
    <w:rsid w:val="002E42B9"/>
    <w:rsid w:val="002F0DEA"/>
    <w:rsid w:val="002F151D"/>
    <w:rsid w:val="00313CD9"/>
    <w:rsid w:val="00315258"/>
    <w:rsid w:val="00315D33"/>
    <w:rsid w:val="00320ECA"/>
    <w:rsid w:val="00336390"/>
    <w:rsid w:val="00340388"/>
    <w:rsid w:val="00343029"/>
    <w:rsid w:val="00351374"/>
    <w:rsid w:val="00352700"/>
    <w:rsid w:val="00355C14"/>
    <w:rsid w:val="003A285C"/>
    <w:rsid w:val="003A48F9"/>
    <w:rsid w:val="003B0747"/>
    <w:rsid w:val="003B10B2"/>
    <w:rsid w:val="003B1504"/>
    <w:rsid w:val="003C4BCC"/>
    <w:rsid w:val="003C61C5"/>
    <w:rsid w:val="003D3986"/>
    <w:rsid w:val="003E23B5"/>
    <w:rsid w:val="003E4C6D"/>
    <w:rsid w:val="003E769D"/>
    <w:rsid w:val="003F0868"/>
    <w:rsid w:val="003F2957"/>
    <w:rsid w:val="003F4FF5"/>
    <w:rsid w:val="003F792E"/>
    <w:rsid w:val="00403A2D"/>
    <w:rsid w:val="00404910"/>
    <w:rsid w:val="004212E1"/>
    <w:rsid w:val="0042230E"/>
    <w:rsid w:val="00423BE3"/>
    <w:rsid w:val="00426558"/>
    <w:rsid w:val="00430616"/>
    <w:rsid w:val="004353FB"/>
    <w:rsid w:val="00442A0A"/>
    <w:rsid w:val="004634A3"/>
    <w:rsid w:val="00473BE7"/>
    <w:rsid w:val="004A7E94"/>
    <w:rsid w:val="004B7EBA"/>
    <w:rsid w:val="004D7387"/>
    <w:rsid w:val="004E0708"/>
    <w:rsid w:val="004E2279"/>
    <w:rsid w:val="004E4FEC"/>
    <w:rsid w:val="004E6683"/>
    <w:rsid w:val="004E6CED"/>
    <w:rsid w:val="004F605B"/>
    <w:rsid w:val="005179F8"/>
    <w:rsid w:val="0052673D"/>
    <w:rsid w:val="0053102B"/>
    <w:rsid w:val="00532D24"/>
    <w:rsid w:val="005336D9"/>
    <w:rsid w:val="0053722F"/>
    <w:rsid w:val="005404B4"/>
    <w:rsid w:val="00542502"/>
    <w:rsid w:val="00542C27"/>
    <w:rsid w:val="00552481"/>
    <w:rsid w:val="0055554E"/>
    <w:rsid w:val="00564DB3"/>
    <w:rsid w:val="005669A3"/>
    <w:rsid w:val="00572BD2"/>
    <w:rsid w:val="00573560"/>
    <w:rsid w:val="00584A2A"/>
    <w:rsid w:val="00587A25"/>
    <w:rsid w:val="00596D49"/>
    <w:rsid w:val="005A34E2"/>
    <w:rsid w:val="005B54A9"/>
    <w:rsid w:val="005B7DB4"/>
    <w:rsid w:val="005C15A7"/>
    <w:rsid w:val="005C1F9C"/>
    <w:rsid w:val="005C225D"/>
    <w:rsid w:val="005C371F"/>
    <w:rsid w:val="005E222D"/>
    <w:rsid w:val="005E268A"/>
    <w:rsid w:val="005E7A8A"/>
    <w:rsid w:val="005F23E3"/>
    <w:rsid w:val="005F3DF9"/>
    <w:rsid w:val="005F5959"/>
    <w:rsid w:val="006014D0"/>
    <w:rsid w:val="00614B73"/>
    <w:rsid w:val="00630B6F"/>
    <w:rsid w:val="00631D79"/>
    <w:rsid w:val="0063268F"/>
    <w:rsid w:val="00640D3A"/>
    <w:rsid w:val="00650169"/>
    <w:rsid w:val="006572E7"/>
    <w:rsid w:val="00657FA1"/>
    <w:rsid w:val="0067508E"/>
    <w:rsid w:val="0068493D"/>
    <w:rsid w:val="006A79D0"/>
    <w:rsid w:val="006B01DD"/>
    <w:rsid w:val="006C503D"/>
    <w:rsid w:val="006D681B"/>
    <w:rsid w:val="006E0625"/>
    <w:rsid w:val="006E59A5"/>
    <w:rsid w:val="006F5FD1"/>
    <w:rsid w:val="006F7D59"/>
    <w:rsid w:val="00700244"/>
    <w:rsid w:val="00714DBA"/>
    <w:rsid w:val="0072658A"/>
    <w:rsid w:val="00730E70"/>
    <w:rsid w:val="007310C8"/>
    <w:rsid w:val="007314AA"/>
    <w:rsid w:val="00745780"/>
    <w:rsid w:val="0074769F"/>
    <w:rsid w:val="007579F2"/>
    <w:rsid w:val="00760067"/>
    <w:rsid w:val="0076297C"/>
    <w:rsid w:val="007634D2"/>
    <w:rsid w:val="00791AD1"/>
    <w:rsid w:val="007971A6"/>
    <w:rsid w:val="007A0461"/>
    <w:rsid w:val="007A2CAB"/>
    <w:rsid w:val="007A384B"/>
    <w:rsid w:val="007A6E1E"/>
    <w:rsid w:val="007B5400"/>
    <w:rsid w:val="007C1D03"/>
    <w:rsid w:val="007C34DB"/>
    <w:rsid w:val="007D771F"/>
    <w:rsid w:val="007E7240"/>
    <w:rsid w:val="007F1D2F"/>
    <w:rsid w:val="007F2069"/>
    <w:rsid w:val="007F280C"/>
    <w:rsid w:val="00800659"/>
    <w:rsid w:val="00802172"/>
    <w:rsid w:val="008025F9"/>
    <w:rsid w:val="00802D2D"/>
    <w:rsid w:val="008173DE"/>
    <w:rsid w:val="00821090"/>
    <w:rsid w:val="0082189D"/>
    <w:rsid w:val="0083476B"/>
    <w:rsid w:val="0085157E"/>
    <w:rsid w:val="00870736"/>
    <w:rsid w:val="008747B4"/>
    <w:rsid w:val="00884AD2"/>
    <w:rsid w:val="00893768"/>
    <w:rsid w:val="008B4156"/>
    <w:rsid w:val="008B5B80"/>
    <w:rsid w:val="008C0949"/>
    <w:rsid w:val="008C11E0"/>
    <w:rsid w:val="008D3912"/>
    <w:rsid w:val="008E02AB"/>
    <w:rsid w:val="008F7CDC"/>
    <w:rsid w:val="00904001"/>
    <w:rsid w:val="00906E79"/>
    <w:rsid w:val="00907383"/>
    <w:rsid w:val="009135DD"/>
    <w:rsid w:val="0091744D"/>
    <w:rsid w:val="00936C02"/>
    <w:rsid w:val="00940985"/>
    <w:rsid w:val="00961356"/>
    <w:rsid w:val="00961833"/>
    <w:rsid w:val="00961A83"/>
    <w:rsid w:val="00977262"/>
    <w:rsid w:val="00987CC3"/>
    <w:rsid w:val="00993A3D"/>
    <w:rsid w:val="009A2166"/>
    <w:rsid w:val="009A4E9C"/>
    <w:rsid w:val="009B09C8"/>
    <w:rsid w:val="009D4AE3"/>
    <w:rsid w:val="009D7A43"/>
    <w:rsid w:val="009E0693"/>
    <w:rsid w:val="009E61EE"/>
    <w:rsid w:val="009E7C99"/>
    <w:rsid w:val="00A12451"/>
    <w:rsid w:val="00A37DF8"/>
    <w:rsid w:val="00A435BD"/>
    <w:rsid w:val="00A439E0"/>
    <w:rsid w:val="00A54D43"/>
    <w:rsid w:val="00A740BD"/>
    <w:rsid w:val="00A7410B"/>
    <w:rsid w:val="00A84D68"/>
    <w:rsid w:val="00A872F7"/>
    <w:rsid w:val="00A9290B"/>
    <w:rsid w:val="00A94852"/>
    <w:rsid w:val="00AA1CAE"/>
    <w:rsid w:val="00AA7399"/>
    <w:rsid w:val="00AA7485"/>
    <w:rsid w:val="00AB5982"/>
    <w:rsid w:val="00AB6F94"/>
    <w:rsid w:val="00AC0FA7"/>
    <w:rsid w:val="00AC4F42"/>
    <w:rsid w:val="00AD58E4"/>
    <w:rsid w:val="00AF0608"/>
    <w:rsid w:val="00AF0B56"/>
    <w:rsid w:val="00B14695"/>
    <w:rsid w:val="00B23F11"/>
    <w:rsid w:val="00B326FB"/>
    <w:rsid w:val="00B36458"/>
    <w:rsid w:val="00B37EFD"/>
    <w:rsid w:val="00B56E28"/>
    <w:rsid w:val="00B6376C"/>
    <w:rsid w:val="00B64BDF"/>
    <w:rsid w:val="00B65BD5"/>
    <w:rsid w:val="00B709D8"/>
    <w:rsid w:val="00B819FE"/>
    <w:rsid w:val="00BB3E9B"/>
    <w:rsid w:val="00BC38EB"/>
    <w:rsid w:val="00BC4780"/>
    <w:rsid w:val="00BC5BBB"/>
    <w:rsid w:val="00BD37CB"/>
    <w:rsid w:val="00BE4D17"/>
    <w:rsid w:val="00BE6686"/>
    <w:rsid w:val="00BF2A21"/>
    <w:rsid w:val="00C02B52"/>
    <w:rsid w:val="00C02E67"/>
    <w:rsid w:val="00C04214"/>
    <w:rsid w:val="00C06FDA"/>
    <w:rsid w:val="00C10F91"/>
    <w:rsid w:val="00C145F2"/>
    <w:rsid w:val="00C235BF"/>
    <w:rsid w:val="00C25235"/>
    <w:rsid w:val="00C25618"/>
    <w:rsid w:val="00C26290"/>
    <w:rsid w:val="00C3241B"/>
    <w:rsid w:val="00C332D6"/>
    <w:rsid w:val="00C40869"/>
    <w:rsid w:val="00C41DE9"/>
    <w:rsid w:val="00C455D5"/>
    <w:rsid w:val="00C45F98"/>
    <w:rsid w:val="00C472A6"/>
    <w:rsid w:val="00C55652"/>
    <w:rsid w:val="00C60142"/>
    <w:rsid w:val="00C601EE"/>
    <w:rsid w:val="00C66F16"/>
    <w:rsid w:val="00C761B1"/>
    <w:rsid w:val="00C8204E"/>
    <w:rsid w:val="00C845B0"/>
    <w:rsid w:val="00CA70B7"/>
    <w:rsid w:val="00CB2C98"/>
    <w:rsid w:val="00CC0748"/>
    <w:rsid w:val="00CC5865"/>
    <w:rsid w:val="00CD08E7"/>
    <w:rsid w:val="00CE267D"/>
    <w:rsid w:val="00CE3C9E"/>
    <w:rsid w:val="00CE4BD4"/>
    <w:rsid w:val="00CF5585"/>
    <w:rsid w:val="00CF59F3"/>
    <w:rsid w:val="00D0452E"/>
    <w:rsid w:val="00D136B1"/>
    <w:rsid w:val="00D16B29"/>
    <w:rsid w:val="00D217A7"/>
    <w:rsid w:val="00D267A8"/>
    <w:rsid w:val="00D30476"/>
    <w:rsid w:val="00D36362"/>
    <w:rsid w:val="00D61E0C"/>
    <w:rsid w:val="00D649CD"/>
    <w:rsid w:val="00D65776"/>
    <w:rsid w:val="00D71B2B"/>
    <w:rsid w:val="00D729CE"/>
    <w:rsid w:val="00D86713"/>
    <w:rsid w:val="00D93828"/>
    <w:rsid w:val="00D971C4"/>
    <w:rsid w:val="00DA2FB9"/>
    <w:rsid w:val="00DA42C7"/>
    <w:rsid w:val="00DB01C2"/>
    <w:rsid w:val="00DB2771"/>
    <w:rsid w:val="00DB75FB"/>
    <w:rsid w:val="00DC475A"/>
    <w:rsid w:val="00DC765E"/>
    <w:rsid w:val="00DD416A"/>
    <w:rsid w:val="00DD71DB"/>
    <w:rsid w:val="00DE0579"/>
    <w:rsid w:val="00DF73D9"/>
    <w:rsid w:val="00E05C90"/>
    <w:rsid w:val="00E071CC"/>
    <w:rsid w:val="00E16A43"/>
    <w:rsid w:val="00E177D4"/>
    <w:rsid w:val="00E20935"/>
    <w:rsid w:val="00E2516E"/>
    <w:rsid w:val="00E269E6"/>
    <w:rsid w:val="00E2774F"/>
    <w:rsid w:val="00E30BCF"/>
    <w:rsid w:val="00E30C49"/>
    <w:rsid w:val="00E471D2"/>
    <w:rsid w:val="00E50A74"/>
    <w:rsid w:val="00E51DEA"/>
    <w:rsid w:val="00E558A3"/>
    <w:rsid w:val="00E572CD"/>
    <w:rsid w:val="00E60CFA"/>
    <w:rsid w:val="00E66DE4"/>
    <w:rsid w:val="00E67D19"/>
    <w:rsid w:val="00E71203"/>
    <w:rsid w:val="00E82490"/>
    <w:rsid w:val="00E831E2"/>
    <w:rsid w:val="00E84F99"/>
    <w:rsid w:val="00E9607A"/>
    <w:rsid w:val="00EA3BA0"/>
    <w:rsid w:val="00EA68A5"/>
    <w:rsid w:val="00EB52DC"/>
    <w:rsid w:val="00EC1BAE"/>
    <w:rsid w:val="00EC5AFD"/>
    <w:rsid w:val="00EC79D7"/>
    <w:rsid w:val="00EF1272"/>
    <w:rsid w:val="00EF41B5"/>
    <w:rsid w:val="00F10103"/>
    <w:rsid w:val="00F1583B"/>
    <w:rsid w:val="00F158A9"/>
    <w:rsid w:val="00F169B9"/>
    <w:rsid w:val="00F236E6"/>
    <w:rsid w:val="00F237ED"/>
    <w:rsid w:val="00F36B0D"/>
    <w:rsid w:val="00F37CAF"/>
    <w:rsid w:val="00F46F16"/>
    <w:rsid w:val="00F537C7"/>
    <w:rsid w:val="00F57FA1"/>
    <w:rsid w:val="00F6389C"/>
    <w:rsid w:val="00F67DFD"/>
    <w:rsid w:val="00F7689C"/>
    <w:rsid w:val="00F76A8F"/>
    <w:rsid w:val="00F972BF"/>
    <w:rsid w:val="00F9767C"/>
    <w:rsid w:val="00F97F64"/>
    <w:rsid w:val="00FA3368"/>
    <w:rsid w:val="00FA7A20"/>
    <w:rsid w:val="00FB6155"/>
    <w:rsid w:val="00FB7727"/>
    <w:rsid w:val="00FC0BBC"/>
    <w:rsid w:val="00FC37DC"/>
    <w:rsid w:val="00FC4438"/>
    <w:rsid w:val="00FD069C"/>
    <w:rsid w:val="00FD6223"/>
    <w:rsid w:val="00FD7D98"/>
    <w:rsid w:val="00FE57AF"/>
    <w:rsid w:val="00FE6FCC"/>
    <w:rsid w:val="00FF1B79"/>
    <w:rsid w:val="00FF2C0D"/>
    <w:rsid w:val="00FF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1C6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01659F"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471C6"/>
    <w:pPr>
      <w:jc w:val="center"/>
    </w:pPr>
    <w:rPr>
      <w:sz w:val="24"/>
    </w:rPr>
  </w:style>
  <w:style w:type="table" w:styleId="a3">
    <w:name w:val="Table Grid"/>
    <w:basedOn w:val="a1"/>
    <w:uiPriority w:val="39"/>
    <w:rsid w:val="0024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936C02"/>
    <w:pPr>
      <w:spacing w:after="120"/>
    </w:pPr>
  </w:style>
  <w:style w:type="paragraph" w:styleId="a5">
    <w:name w:val="Balloon Text"/>
    <w:basedOn w:val="a"/>
    <w:semiHidden/>
    <w:rsid w:val="00221A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2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1659F"/>
    <w:rPr>
      <w:b/>
      <w:bCs/>
      <w:sz w:val="24"/>
      <w:szCs w:val="24"/>
    </w:rPr>
  </w:style>
  <w:style w:type="paragraph" w:customStyle="1" w:styleId="ConsPlusTitle">
    <w:name w:val="ConsPlusTitle"/>
    <w:link w:val="ConsPlusTitle0"/>
    <w:rsid w:val="000165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3268F"/>
    <w:rPr>
      <w:sz w:val="28"/>
    </w:rPr>
  </w:style>
  <w:style w:type="character" w:customStyle="1" w:styleId="ConsPlusTitle0">
    <w:name w:val="ConsPlusTitle Знак"/>
    <w:link w:val="ConsPlusTitle"/>
    <w:rsid w:val="005B54A9"/>
    <w:rPr>
      <w:rFonts w:ascii="Arial" w:hAnsi="Arial" w:cs="Arial"/>
      <w:b/>
      <w:bCs/>
      <w:lang w:val="ru-RU" w:eastAsia="ru-RU" w:bidi="ar-SA"/>
    </w:rPr>
  </w:style>
  <w:style w:type="paragraph" w:styleId="a7">
    <w:name w:val="Normal (Web)"/>
    <w:basedOn w:val="a"/>
    <w:uiPriority w:val="99"/>
    <w:unhideWhenUsed/>
    <w:rsid w:val="00DB01C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rsid w:val="00596D49"/>
    <w:rPr>
      <w:rFonts w:ascii="Calibri" w:eastAsia="Calibr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36362"/>
    <w:rPr>
      <w:color w:val="0000FF" w:themeColor="hyperlink"/>
      <w:u w:val="single"/>
    </w:rPr>
  </w:style>
  <w:style w:type="paragraph" w:customStyle="1" w:styleId="ConsPlusNormal">
    <w:name w:val="ConsPlusNormal"/>
    <w:rsid w:val="00D3636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NONE</Company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simahkevich</cp:lastModifiedBy>
  <cp:revision>4</cp:revision>
  <cp:lastPrinted>2024-12-25T03:19:00Z</cp:lastPrinted>
  <dcterms:created xsi:type="dcterms:W3CDTF">2024-12-25T03:02:00Z</dcterms:created>
  <dcterms:modified xsi:type="dcterms:W3CDTF">2024-12-25T06:29:00Z</dcterms:modified>
</cp:coreProperties>
</file>